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B60C26" w:rsidRPr="00207BCC" w:rsidRDefault="006C6430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DE0238">
        <w:rPr>
          <w:rFonts w:ascii="Times New Roman" w:hAnsi="Times New Roman" w:cs="Times New Roman"/>
          <w:b/>
          <w:sz w:val="36"/>
          <w:szCs w:val="36"/>
        </w:rPr>
        <w:t>6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0238">
        <w:rPr>
          <w:rFonts w:ascii="Times New Roman" w:hAnsi="Times New Roman" w:cs="Times New Roman"/>
          <w:b/>
          <w:sz w:val="36"/>
          <w:szCs w:val="36"/>
        </w:rPr>
        <w:t>października</w:t>
      </w:r>
      <w:r w:rsidR="00B60C26">
        <w:rPr>
          <w:rFonts w:ascii="Times New Roman" w:hAnsi="Times New Roman" w:cs="Times New Roman"/>
          <w:b/>
          <w:sz w:val="36"/>
          <w:szCs w:val="36"/>
        </w:rPr>
        <w:t xml:space="preserve"> 2023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B60C26" w:rsidRDefault="00B60C26" w:rsidP="00B60C2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C26" w:rsidRDefault="00B60C26" w:rsidP="00B60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 xml:space="preserve">Niniejszym informuję, że zgodnie z kalendarzem wyborczym do przeprowadzenia wyborów do Rady Osiedla </w:t>
      </w:r>
      <w:r w:rsidR="00DE0238">
        <w:rPr>
          <w:rFonts w:ascii="Times New Roman" w:hAnsi="Times New Roman" w:cs="Times New Roman"/>
          <w:sz w:val="28"/>
          <w:szCs w:val="28"/>
        </w:rPr>
        <w:t>Bzinek</w:t>
      </w:r>
      <w:r w:rsidR="0059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DE0238">
        <w:rPr>
          <w:rFonts w:ascii="Times New Roman" w:hAnsi="Times New Roman" w:cs="Times New Roman"/>
          <w:sz w:val="28"/>
          <w:szCs w:val="28"/>
        </w:rPr>
        <w:t>dniu 1</w:t>
      </w:r>
      <w:r w:rsidR="00593F6A">
        <w:rPr>
          <w:rFonts w:ascii="Times New Roman" w:hAnsi="Times New Roman" w:cs="Times New Roman"/>
          <w:sz w:val="28"/>
          <w:szCs w:val="28"/>
        </w:rPr>
        <w:t>9</w:t>
      </w:r>
      <w:r w:rsidR="006C6430">
        <w:rPr>
          <w:rFonts w:ascii="Times New Roman" w:hAnsi="Times New Roman" w:cs="Times New Roman"/>
          <w:sz w:val="28"/>
          <w:szCs w:val="28"/>
        </w:rPr>
        <w:t xml:space="preserve"> </w:t>
      </w:r>
      <w:r w:rsidR="00DE0238">
        <w:rPr>
          <w:rFonts w:ascii="Times New Roman" w:hAnsi="Times New Roman" w:cs="Times New Roman"/>
          <w:sz w:val="28"/>
          <w:szCs w:val="28"/>
        </w:rPr>
        <w:t>listopada 2023 r. na dzień 20</w:t>
      </w:r>
      <w:r w:rsidRPr="00540522">
        <w:rPr>
          <w:rFonts w:ascii="Times New Roman" w:hAnsi="Times New Roman" w:cs="Times New Roman"/>
          <w:sz w:val="28"/>
          <w:szCs w:val="28"/>
        </w:rPr>
        <w:t xml:space="preserve"> </w:t>
      </w:r>
      <w:r w:rsidR="00593F6A">
        <w:rPr>
          <w:rFonts w:ascii="Times New Roman" w:hAnsi="Times New Roman" w:cs="Times New Roman"/>
          <w:sz w:val="28"/>
          <w:szCs w:val="28"/>
        </w:rPr>
        <w:t>października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40522">
        <w:rPr>
          <w:rFonts w:ascii="Times New Roman" w:hAnsi="Times New Roman" w:cs="Times New Roman"/>
          <w:sz w:val="28"/>
          <w:szCs w:val="28"/>
        </w:rPr>
        <w:t xml:space="preserve">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9E" w:rsidRDefault="00B60C26" w:rsidP="00DF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powyższym osoby chętne do pracy w Obwodowej Komisji Wyborczej proszone są o kontakt telefoniczny pod nr telefonu 41 2520122 Urząd Miasta Skarżyska-Kamiennej – Przewodnicząca Miejskiej Komisji Wyborczej Monika Maksoń, osobisty lub istnieje możliwość pobrania dokumentów ze strony BIP Urzędu Miasta Skarżyska-Kamiennej:</w:t>
      </w:r>
    </w:p>
    <w:p w:rsidR="00DF7B9E" w:rsidRDefault="00DE0238" w:rsidP="00B60C2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14E43">
          <w:rPr>
            <w:rStyle w:val="Hipercze"/>
            <w:rFonts w:ascii="Times New Roman" w:hAnsi="Times New Roman" w:cs="Times New Roman"/>
            <w:sz w:val="28"/>
            <w:szCs w:val="28"/>
          </w:rPr>
          <w:t>https://bip.skarzysko.pl/artykuly/815/wybory-do-rady-osiedla-bzinek-w-dniu-19-listopada-2023-r</w:t>
        </w:r>
      </w:hyperlink>
    </w:p>
    <w:p w:rsidR="00DE0238" w:rsidRDefault="00DE0238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B60C26" w:rsidRPr="00540522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p w:rsidR="00AC3DDF" w:rsidRPr="00B60C26" w:rsidRDefault="00AC3DDF" w:rsidP="00B60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DF" w:rsidRPr="00B60C26" w:rsidSect="005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0C26"/>
    <w:rsid w:val="002A7BAC"/>
    <w:rsid w:val="00407C2D"/>
    <w:rsid w:val="00593F6A"/>
    <w:rsid w:val="006C6430"/>
    <w:rsid w:val="007A1B5F"/>
    <w:rsid w:val="00AC3DDF"/>
    <w:rsid w:val="00B60C26"/>
    <w:rsid w:val="00BE0675"/>
    <w:rsid w:val="00DE0238"/>
    <w:rsid w:val="00DF7B9E"/>
    <w:rsid w:val="00F34DEE"/>
    <w:rsid w:val="00F65B22"/>
    <w:rsid w:val="00F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karzysko.pl/artykuly/815/wybory-do-rady-osiedla-bzinek-w-dniu-19-listopad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6</cp:revision>
  <dcterms:created xsi:type="dcterms:W3CDTF">2023-03-17T08:43:00Z</dcterms:created>
  <dcterms:modified xsi:type="dcterms:W3CDTF">2023-10-05T11:07:00Z</dcterms:modified>
</cp:coreProperties>
</file>