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3" w:rsidRPr="00A37911" w:rsidRDefault="00206AD3" w:rsidP="00206AD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5 do SWZ</w:t>
      </w:r>
    </w:p>
    <w:p w:rsidR="00206AD3" w:rsidRDefault="00206AD3" w:rsidP="00206AD3">
      <w:pPr>
        <w:ind w:left="5812"/>
        <w:rPr>
          <w:rFonts w:ascii="Cambria" w:hAnsi="Cambria" w:cs="Arial"/>
          <w:b/>
          <w:sz w:val="20"/>
          <w:szCs w:val="20"/>
        </w:rPr>
      </w:pPr>
    </w:p>
    <w:p w:rsidR="00206AD3" w:rsidRDefault="00206AD3" w:rsidP="00206A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6AD3" w:rsidRPr="00B4494B" w:rsidRDefault="00206AD3" w:rsidP="00206A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206AD3" w:rsidRDefault="00206AD3" w:rsidP="00206A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206AD3" w:rsidRDefault="00206AD3" w:rsidP="00206A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206AD3" w:rsidRPr="00A37911" w:rsidRDefault="00206AD3" w:rsidP="00206AD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206AD3" w:rsidRPr="00A37911" w:rsidRDefault="00206AD3" w:rsidP="00206A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206AD3" w:rsidRPr="00A37911" w:rsidRDefault="00206AD3" w:rsidP="00206AD3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206AD3" w:rsidRPr="00A37911" w:rsidRDefault="00206AD3" w:rsidP="00206AD3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06AD3" w:rsidRPr="00A37911" w:rsidRDefault="00206AD3" w:rsidP="00206A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06AD3" w:rsidRDefault="00206AD3" w:rsidP="00206AD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06AD3" w:rsidRPr="00A37911" w:rsidRDefault="00206AD3" w:rsidP="00206AD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Pr="004839FC">
        <w:rPr>
          <w:rFonts w:ascii="Cambria" w:hAnsi="Cambria" w:cs="Arial"/>
          <w:b/>
          <w:u w:val="single"/>
        </w:rPr>
        <w:t>Wykonawców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wspólnie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ubiegających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się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o udzielenie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zamówienia</w:t>
      </w:r>
    </w:p>
    <w:p w:rsidR="00206AD3" w:rsidRPr="00A37911" w:rsidRDefault="00206AD3" w:rsidP="00206A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206AD3" w:rsidRPr="00A37911" w:rsidRDefault="00206AD3" w:rsidP="00206A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206AD3" w:rsidRDefault="00206AD3" w:rsidP="00206AD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206AD3" w:rsidRPr="00E51A5E" w:rsidRDefault="00206AD3" w:rsidP="00206AD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Pr="00FA0364">
        <w:rPr>
          <w:rFonts w:ascii="Cambria" w:hAnsi="Cambria" w:cs="Arial"/>
          <w:b/>
          <w:sz w:val="20"/>
          <w:szCs w:val="20"/>
        </w:rPr>
        <w:t>„</w:t>
      </w:r>
      <w:r w:rsidRPr="0077253C">
        <w:rPr>
          <w:rFonts w:ascii="Cambria" w:hAnsi="Cambria" w:cs="Arial"/>
          <w:b/>
          <w:i/>
          <w:iCs/>
          <w:sz w:val="20"/>
          <w:szCs w:val="20"/>
        </w:rPr>
        <w:t xml:space="preserve">Zagospodarowanie skweru </w:t>
      </w:r>
      <w:proofErr w:type="spellStart"/>
      <w:r w:rsidR="003A6492">
        <w:rPr>
          <w:rFonts w:ascii="Cambria" w:hAnsi="Cambria" w:cs="Arial"/>
          <w:b/>
          <w:i/>
          <w:iCs/>
          <w:sz w:val="20"/>
          <w:szCs w:val="20"/>
        </w:rPr>
        <w:t>Bzińskiego</w:t>
      </w:r>
      <w:proofErr w:type="spellEnd"/>
      <w:r w:rsidR="003A6492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Pr="0077253C">
        <w:rPr>
          <w:rFonts w:ascii="Cambria" w:hAnsi="Cambria" w:cs="Arial"/>
          <w:b/>
          <w:i/>
          <w:iCs/>
          <w:sz w:val="20"/>
          <w:szCs w:val="20"/>
        </w:rPr>
        <w:t xml:space="preserve"> w Skarżysku –Kamiennej</w:t>
      </w:r>
      <w:r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A6492">
        <w:rPr>
          <w:rFonts w:ascii="Cambria" w:hAnsi="Cambria" w:cs="Arial"/>
          <w:sz w:val="20"/>
          <w:szCs w:val="20"/>
        </w:rPr>
        <w:t xml:space="preserve">Gminę 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 Skarżysko – Kamienna </w:t>
      </w:r>
      <w:r w:rsidRPr="00B4494B">
        <w:rPr>
          <w:rFonts w:ascii="Cambria" w:hAnsi="Cambria" w:cs="Arial"/>
          <w:sz w:val="20"/>
          <w:szCs w:val="20"/>
        </w:rPr>
        <w:t>oświadczam,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Default="00206AD3" w:rsidP="00206AD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Default="00206AD3" w:rsidP="00206AD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206AD3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206AD3" w:rsidRDefault="00206AD3" w:rsidP="00206AD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06AD3" w:rsidRPr="004839FC" w:rsidRDefault="00206AD3" w:rsidP="00206AD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206AD3" w:rsidRPr="004839FC" w:rsidRDefault="00206AD3" w:rsidP="00206A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206AD3" w:rsidRDefault="00206AD3" w:rsidP="00206A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06AD3" w:rsidRPr="004839FC" w:rsidRDefault="00206AD3" w:rsidP="00206A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0D0F" w:rsidRDefault="00CF0D0F"/>
    <w:sectPr w:rsidR="00CF0D0F" w:rsidSect="002D5B9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CE" w:rsidRDefault="00046BCE" w:rsidP="007F3E13">
      <w:pPr>
        <w:spacing w:after="0" w:line="240" w:lineRule="auto"/>
      </w:pPr>
      <w:r>
        <w:separator/>
      </w:r>
    </w:p>
  </w:endnote>
  <w:endnote w:type="continuationSeparator" w:id="0">
    <w:p w:rsidR="00046BCE" w:rsidRDefault="00046BCE" w:rsidP="007F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9C58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649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9C58EB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CE" w:rsidRDefault="00046BCE" w:rsidP="007F3E13">
      <w:pPr>
        <w:spacing w:after="0" w:line="240" w:lineRule="auto"/>
      </w:pPr>
      <w:r>
        <w:separator/>
      </w:r>
    </w:p>
  </w:footnote>
  <w:footnote w:type="continuationSeparator" w:id="0">
    <w:p w:rsidR="00046BCE" w:rsidRDefault="00046BCE" w:rsidP="007F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DF" w:rsidRDefault="00046BCE">
    <w:pPr>
      <w:pStyle w:val="Nagwek"/>
    </w:pPr>
  </w:p>
  <w:p w:rsidR="007F11A3" w:rsidRPr="00D42EDF" w:rsidRDefault="009C58EB">
    <w:pPr>
      <w:pStyle w:val="Nagwek"/>
      <w:rPr>
        <w:rFonts w:ascii="Cambria" w:hAnsi="Cambria"/>
        <w:sz w:val="20"/>
        <w:szCs w:val="20"/>
      </w:rPr>
    </w:pPr>
    <w:r w:rsidRPr="00D42EDF">
      <w:rPr>
        <w:rFonts w:ascii="Cambria" w:hAnsi="Cambria"/>
        <w:sz w:val="20"/>
        <w:szCs w:val="20"/>
      </w:rPr>
      <w:t xml:space="preserve">Numer referencyjny: </w:t>
    </w:r>
    <w:r w:rsidR="003A6492">
      <w:rPr>
        <w:rFonts w:ascii="Cambria" w:hAnsi="Cambria"/>
        <w:b/>
        <w:sz w:val="20"/>
        <w:szCs w:val="20"/>
      </w:rPr>
      <w:t>ZP.271.44</w:t>
    </w:r>
    <w:r w:rsidRPr="00D42EDF">
      <w:rPr>
        <w:rFonts w:ascii="Cambria" w:hAnsi="Cambria"/>
        <w:b/>
        <w:sz w:val="20"/>
        <w:szCs w:val="20"/>
      </w:rPr>
      <w:t>.2022</w:t>
    </w:r>
  </w:p>
  <w:p w:rsidR="002B1DA5" w:rsidRPr="00241195" w:rsidRDefault="00046BCE" w:rsidP="00241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1"/>
    <w:rsid w:val="00046BCE"/>
    <w:rsid w:val="00206AD3"/>
    <w:rsid w:val="003A6492"/>
    <w:rsid w:val="003F0C31"/>
    <w:rsid w:val="007F3E13"/>
    <w:rsid w:val="009C58EB"/>
    <w:rsid w:val="00CF0D0F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06A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D3"/>
    <w:rPr>
      <w:rFonts w:ascii="Calibri" w:eastAsia="Calibri" w:hAnsi="Calibri" w:cs="Times New Roman"/>
    </w:rPr>
  </w:style>
  <w:style w:type="paragraph" w:customStyle="1" w:styleId="Default">
    <w:name w:val="Default"/>
    <w:rsid w:val="00206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06A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D3"/>
    <w:rPr>
      <w:rFonts w:ascii="Calibri" w:eastAsia="Calibri" w:hAnsi="Calibri" w:cs="Times New Roman"/>
    </w:rPr>
  </w:style>
  <w:style w:type="paragraph" w:customStyle="1" w:styleId="Default">
    <w:name w:val="Default"/>
    <w:rsid w:val="00206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dcterms:created xsi:type="dcterms:W3CDTF">2022-07-04T07:31:00Z</dcterms:created>
  <dcterms:modified xsi:type="dcterms:W3CDTF">2022-07-05T10:28:00Z</dcterms:modified>
</cp:coreProperties>
</file>