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5" w:rsidRDefault="0043628F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A13BE4">
        <w:rPr>
          <w:rFonts w:ascii="Times New Roman" w:hAnsi="Times New Roman" w:cs="Times New Roman"/>
        </w:rPr>
        <w:tab/>
      </w:r>
      <w:r w:rsidR="00A13BE4">
        <w:rPr>
          <w:rFonts w:ascii="Times New Roman" w:hAnsi="Times New Roman" w:cs="Times New Roman"/>
        </w:rPr>
        <w:tab/>
      </w:r>
      <w:r w:rsidR="00A13BE4">
        <w:rPr>
          <w:rFonts w:ascii="Times New Roman" w:hAnsi="Times New Roman" w:cs="Times New Roman"/>
        </w:rPr>
        <w:tab/>
      </w:r>
      <w:r w:rsidR="00A13BE4">
        <w:rPr>
          <w:rFonts w:ascii="Times New Roman" w:hAnsi="Times New Roman" w:cs="Times New Roman"/>
        </w:rPr>
        <w:tab/>
      </w:r>
      <w:r w:rsidR="000C342D">
        <w:rPr>
          <w:rFonts w:ascii="Times New Roman" w:hAnsi="Times New Roman" w:cs="Times New Roman"/>
        </w:rPr>
        <w:t>Skarżysko – Kamienna  02.08</w:t>
      </w:r>
      <w:r w:rsidR="00C2037B">
        <w:rPr>
          <w:rFonts w:ascii="Times New Roman" w:hAnsi="Times New Roman" w:cs="Times New Roman"/>
        </w:rPr>
        <w:t>.</w:t>
      </w:r>
      <w:r w:rsidR="00C54675">
        <w:rPr>
          <w:rFonts w:ascii="Times New Roman" w:hAnsi="Times New Roman" w:cs="Times New Roman"/>
        </w:rPr>
        <w:t>2017 r.</w:t>
      </w:r>
    </w:p>
    <w:p w:rsidR="00C54675" w:rsidRDefault="00C54675" w:rsidP="00C54675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</w:t>
      </w:r>
      <w:r w:rsidR="002A6EC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.2017.EZ</w:t>
      </w:r>
    </w:p>
    <w:p w:rsidR="00D376C2" w:rsidRDefault="00D376C2" w:rsidP="00D376C2">
      <w:pPr>
        <w:spacing w:line="240" w:lineRule="auto"/>
        <w:ind w:left="849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54675" w:rsidRPr="00D376C2" w:rsidRDefault="00C54675" w:rsidP="00D376C2">
      <w:pPr>
        <w:spacing w:line="240" w:lineRule="auto"/>
        <w:ind w:left="8496" w:firstLine="708"/>
        <w:jc w:val="center"/>
        <w:rPr>
          <w:rFonts w:ascii="Times New Roman" w:hAnsi="Times New Roman" w:cs="Times New Roman"/>
          <w:b/>
        </w:rPr>
      </w:pPr>
      <w:r w:rsidRPr="005A4753">
        <w:rPr>
          <w:b/>
        </w:rPr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C54675" w:rsidRPr="007F67E6" w:rsidRDefault="00C54675" w:rsidP="00C54675">
      <w:pPr>
        <w:ind w:right="-29"/>
        <w:jc w:val="both"/>
        <w:rPr>
          <w:rFonts w:ascii="Times New Roman" w:hAnsi="Times New Roman" w:cs="Times New Roman"/>
          <w:b/>
        </w:rPr>
      </w:pPr>
    </w:p>
    <w:p w:rsidR="00C54675" w:rsidRPr="00A54E48" w:rsidRDefault="00C54675" w:rsidP="00C546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C54675" w:rsidRDefault="00C54675" w:rsidP="00C54675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E954A7" w:rsidRPr="00B36D8D" w:rsidRDefault="00E954A7" w:rsidP="00E954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/>
          <w:i/>
        </w:rPr>
        <w:t xml:space="preserve">Remont chodnika </w:t>
      </w:r>
      <w:r w:rsidR="002A6EC5">
        <w:rPr>
          <w:rFonts w:ascii="Times New Roman" w:hAnsi="Times New Roman" w:cs="Times New Roman"/>
          <w:b/>
          <w:i/>
        </w:rPr>
        <w:t xml:space="preserve">i  schodów  terenowych w ul. Chałubińskiego </w:t>
      </w:r>
      <w:r>
        <w:rPr>
          <w:rFonts w:ascii="Times New Roman" w:hAnsi="Times New Roman" w:cs="Times New Roman"/>
          <w:b/>
          <w:i/>
        </w:rPr>
        <w:t xml:space="preserve"> </w:t>
      </w:r>
      <w:r w:rsidRPr="00B36D8D">
        <w:rPr>
          <w:rFonts w:ascii="Times New Roman" w:hAnsi="Times New Roman" w:cs="Times New Roman"/>
          <w:b/>
          <w:i/>
        </w:rPr>
        <w:t xml:space="preserve">w Skarżysku </w:t>
      </w:r>
      <w:r>
        <w:rPr>
          <w:rFonts w:ascii="Times New Roman" w:hAnsi="Times New Roman" w:cs="Times New Roman"/>
          <w:b/>
          <w:i/>
        </w:rPr>
        <w:t>–</w:t>
      </w:r>
      <w:r w:rsidRPr="00B36D8D">
        <w:rPr>
          <w:rFonts w:ascii="Times New Roman" w:hAnsi="Times New Roman" w:cs="Times New Roman"/>
          <w:b/>
          <w:i/>
        </w:rPr>
        <w:t xml:space="preserve"> Kamienne</w:t>
      </w:r>
      <w:r w:rsidR="002A6EC5">
        <w:rPr>
          <w:rFonts w:ascii="Times New Roman" w:hAnsi="Times New Roman" w:cs="Times New Roman"/>
          <w:b/>
          <w:i/>
        </w:rPr>
        <w:t>j na odcinku od ul. Osterwy  do ul.  Jaracza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C54675" w:rsidRDefault="00C54675" w:rsidP="00C5467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pkt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7B0997" w:rsidRPr="007B0997" w:rsidRDefault="007B0997" w:rsidP="007B099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Przedsię</w:t>
      </w:r>
      <w:r w:rsidRPr="007B0997">
        <w:rPr>
          <w:rFonts w:ascii="Times New Roman" w:hAnsi="Times New Roman" w:cs="Times New Roman"/>
          <w:b/>
          <w:sz w:val="20"/>
          <w:szCs w:val="20"/>
        </w:rPr>
        <w:t>biorstwo Usługowo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997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B0997">
        <w:rPr>
          <w:rFonts w:ascii="Times New Roman" w:hAnsi="Times New Roman" w:cs="Times New Roman"/>
          <w:b/>
          <w:sz w:val="20"/>
          <w:szCs w:val="20"/>
        </w:rPr>
        <w:t>Produkcyjno</w:t>
      </w:r>
      <w:proofErr w:type="spellEnd"/>
      <w:r w:rsidRPr="007B0997">
        <w:rPr>
          <w:rFonts w:ascii="Times New Roman" w:hAnsi="Times New Roman" w:cs="Times New Roman"/>
          <w:b/>
          <w:sz w:val="20"/>
          <w:szCs w:val="20"/>
        </w:rPr>
        <w:t xml:space="preserve"> – Handlowe</w:t>
      </w:r>
    </w:p>
    <w:p w:rsidR="007B0997" w:rsidRPr="007B0997" w:rsidRDefault="007B0997" w:rsidP="007B099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997">
        <w:rPr>
          <w:rFonts w:ascii="Times New Roman" w:hAnsi="Times New Roman" w:cs="Times New Roman"/>
          <w:b/>
          <w:sz w:val="20"/>
          <w:szCs w:val="20"/>
        </w:rPr>
        <w:t xml:space="preserve"> „KOP-TRANS” Jerzy Pijanowski</w:t>
      </w:r>
    </w:p>
    <w:p w:rsidR="007B0997" w:rsidRPr="007B0997" w:rsidRDefault="007B0997" w:rsidP="007B099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997">
        <w:rPr>
          <w:rFonts w:ascii="Times New Roman" w:hAnsi="Times New Roman" w:cs="Times New Roman"/>
          <w:b/>
          <w:sz w:val="20"/>
          <w:szCs w:val="20"/>
        </w:rPr>
        <w:t>ul. Jastrzębia 28</w:t>
      </w:r>
    </w:p>
    <w:p w:rsidR="007B0997" w:rsidRPr="007B0997" w:rsidRDefault="007B0997" w:rsidP="007B099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26-110 Skarż</w:t>
      </w:r>
      <w:r w:rsidRPr="007B0997">
        <w:rPr>
          <w:rFonts w:ascii="Times New Roman" w:hAnsi="Times New Roman" w:cs="Times New Roman"/>
          <w:b/>
          <w:sz w:val="20"/>
          <w:szCs w:val="20"/>
        </w:rPr>
        <w:t>ysko-Kamienna</w:t>
      </w:r>
    </w:p>
    <w:p w:rsidR="00C54675" w:rsidRPr="002931A2" w:rsidRDefault="00C54675" w:rsidP="00E954A7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 xml:space="preserve">wydłużenie okresu gwarancji i rękojmi; wysokość kary </w:t>
      </w:r>
      <w:r w:rsidRPr="002931A2">
        <w:rPr>
          <w:rFonts w:ascii="Times New Roman" w:hAnsi="Times New Roman" w:cs="Times New Roman"/>
        </w:rPr>
        <w:t>umownej za każdy dzień opóźnienia  w realizacji przedmiotu umowy</w:t>
      </w:r>
      <w:r>
        <w:rPr>
          <w:rFonts w:ascii="Times New Roman" w:hAnsi="Times New Roman" w:cs="Times New Roman"/>
        </w:rPr>
        <w:t>; w</w:t>
      </w:r>
      <w:r w:rsidRPr="002931A2">
        <w:rPr>
          <w:rFonts w:ascii="Times New Roman" w:hAnsi="Times New Roman" w:cs="Times New Roman"/>
        </w:rPr>
        <w:t xml:space="preserve">ysokość kary umownej za każdy dzień opóźnienia w usunięciu wad </w:t>
      </w:r>
      <w:r w:rsidR="004B22C3">
        <w:rPr>
          <w:rFonts w:ascii="Times New Roman" w:hAnsi="Times New Roman" w:cs="Times New Roman"/>
        </w:rPr>
        <w:t xml:space="preserve">przedmiotu umowy przy odbiorze </w:t>
      </w:r>
      <w:r>
        <w:rPr>
          <w:rFonts w:ascii="Times New Roman" w:hAnsi="Times New Roman" w:cs="Times New Roman"/>
        </w:rPr>
        <w:t>.</w:t>
      </w:r>
    </w:p>
    <w:p w:rsidR="00C54675" w:rsidRPr="00803D55" w:rsidRDefault="00C54675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informuję, że Zamawiający nie ustanowił</w:t>
      </w:r>
      <w:r>
        <w:rPr>
          <w:rFonts w:ascii="Times New Roman" w:hAnsi="Times New Roman" w:cs="Times New Roman"/>
        </w:rPr>
        <w:t xml:space="preserve"> dynamicznego systemu zakupów. </w:t>
      </w:r>
    </w:p>
    <w:p w:rsidR="00D376C2" w:rsidRDefault="00D376C2" w:rsidP="00C54675">
      <w:pPr>
        <w:ind w:firstLine="708"/>
        <w:jc w:val="both"/>
        <w:rPr>
          <w:rFonts w:ascii="Times New Roman" w:hAnsi="Times New Roman" w:cs="Times New Roman"/>
        </w:rPr>
      </w:pPr>
    </w:p>
    <w:p w:rsidR="004B22C3" w:rsidRPr="00D376C2" w:rsidRDefault="00C54675" w:rsidP="00D376C2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>edmiotowym</w:t>
      </w:r>
      <w:r w:rsidR="00B12D5B">
        <w:rPr>
          <w:rFonts w:ascii="Times New Roman" w:hAnsi="Times New Roman" w:cs="Times New Roman"/>
        </w:rPr>
        <w:t xml:space="preserve"> postępowaniu, zostało złożone 3</w:t>
      </w:r>
      <w:r w:rsidR="004B22C3">
        <w:rPr>
          <w:rFonts w:ascii="Times New Roman" w:hAnsi="Times New Roman" w:cs="Times New Roman"/>
        </w:rPr>
        <w:t xml:space="preserve"> oferty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118"/>
        <w:gridCol w:w="1559"/>
        <w:gridCol w:w="1701"/>
        <w:gridCol w:w="2268"/>
        <w:gridCol w:w="2268"/>
        <w:gridCol w:w="1276"/>
      </w:tblGrid>
      <w:tr w:rsidR="004B22C3" w:rsidTr="004B22C3">
        <w:tc>
          <w:tcPr>
            <w:tcW w:w="640" w:type="dxa"/>
          </w:tcPr>
          <w:p w:rsidR="004B22C3" w:rsidRPr="00202441" w:rsidRDefault="004B22C3" w:rsidP="005C1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B22C3" w:rsidRPr="00202441" w:rsidRDefault="004B22C3" w:rsidP="005C1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4B22C3" w:rsidRPr="00202441" w:rsidRDefault="004B22C3" w:rsidP="005C1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4B22C3" w:rsidRPr="0082584C" w:rsidRDefault="004B22C3" w:rsidP="005C14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– „C” </w:t>
            </w:r>
          </w:p>
          <w:p w:rsidR="004B22C3" w:rsidRPr="0082584C" w:rsidRDefault="004B22C3" w:rsidP="005C14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6</w:t>
            </w: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1701" w:type="dxa"/>
          </w:tcPr>
          <w:p w:rsidR="004B22C3" w:rsidRPr="00A11530" w:rsidRDefault="004B22C3" w:rsidP="004B2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4B22C3" w:rsidRPr="00B36D8D" w:rsidRDefault="004B22C3" w:rsidP="004B22C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268" w:type="dxa"/>
          </w:tcPr>
          <w:p w:rsidR="004B22C3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kary umownej</w:t>
            </w:r>
          </w:p>
          <w:p w:rsidR="004B22C3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każdy dzień opóźnienia</w:t>
            </w:r>
          </w:p>
          <w:p w:rsidR="004B22C3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      </w:t>
            </w:r>
          </w:p>
          <w:p w:rsidR="004B22C3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4B22C3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22C3" w:rsidRPr="00A11530" w:rsidRDefault="004B22C3" w:rsidP="004B22C3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10 %</w:t>
            </w:r>
          </w:p>
        </w:tc>
        <w:tc>
          <w:tcPr>
            <w:tcW w:w="1276" w:type="dxa"/>
          </w:tcPr>
          <w:p w:rsidR="004B22C3" w:rsidRDefault="004B22C3" w:rsidP="004B22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</w:t>
            </w:r>
          </w:p>
          <w:p w:rsidR="004B22C3" w:rsidRPr="0082584C" w:rsidRDefault="004B22C3" w:rsidP="004B22C3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punktów</w:t>
            </w:r>
          </w:p>
        </w:tc>
      </w:tr>
      <w:tr w:rsidR="00B12D5B" w:rsidRPr="00011A1A" w:rsidTr="004B22C3">
        <w:tc>
          <w:tcPr>
            <w:tcW w:w="640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Pr="00011A1A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Drogowych</w:t>
            </w:r>
          </w:p>
          <w:p w:rsidR="00B12D5B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„KROGULEC”</w:t>
            </w:r>
          </w:p>
          <w:p w:rsidR="00B12D5B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Krogulec Czesław</w:t>
            </w:r>
          </w:p>
          <w:p w:rsidR="00B12D5B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Ostojów 54</w:t>
            </w:r>
          </w:p>
          <w:p w:rsidR="00B12D5B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 Suchedniów</w:t>
            </w:r>
          </w:p>
          <w:p w:rsidR="00B12D5B" w:rsidRPr="00DD1BE0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D5B" w:rsidRPr="00DD1BE0" w:rsidRDefault="00B12D5B" w:rsidP="00143BA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3F4AC8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48,81 </w:t>
            </w:r>
            <w:r w:rsidR="00B12D5B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  <w:tc>
          <w:tcPr>
            <w:tcW w:w="1701" w:type="dxa"/>
          </w:tcPr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  <w:tc>
          <w:tcPr>
            <w:tcW w:w="2268" w:type="dxa"/>
          </w:tcPr>
          <w:p w:rsidR="00B12D5B" w:rsidRPr="002931A2" w:rsidRDefault="00B12D5B" w:rsidP="005C1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  <w:p w:rsidR="00B12D5B" w:rsidRPr="002931A2" w:rsidRDefault="00B12D5B" w:rsidP="005C147B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1276" w:type="dxa"/>
          </w:tcPr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2931A2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  <w:r w:rsidR="00B12D5B"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B12D5B" w:rsidRPr="00011A1A" w:rsidTr="004B22C3">
        <w:tc>
          <w:tcPr>
            <w:tcW w:w="640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118" w:type="dxa"/>
          </w:tcPr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„PLAN – BUD”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Koparko-Budowlane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Płaneta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Apteczna  3 / 4</w:t>
            </w:r>
          </w:p>
          <w:p w:rsidR="00B12D5B" w:rsidRPr="00C2037B" w:rsidRDefault="00B12D5B" w:rsidP="00C2037B">
            <w:pPr>
              <w:pStyle w:val="Akapitzlist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37B">
              <w:rPr>
                <w:rFonts w:ascii="Times New Roman" w:hAnsi="Times New Roman"/>
                <w:sz w:val="20"/>
                <w:szCs w:val="20"/>
              </w:rPr>
              <w:t>arżysko</w:t>
            </w:r>
            <w:proofErr w:type="spellEnd"/>
            <w:r w:rsidRPr="00C2037B">
              <w:rPr>
                <w:rFonts w:ascii="Times New Roman" w:hAnsi="Times New Roman"/>
                <w:sz w:val="20"/>
                <w:szCs w:val="20"/>
              </w:rPr>
              <w:t>-Kamienna</w:t>
            </w:r>
          </w:p>
        </w:tc>
        <w:tc>
          <w:tcPr>
            <w:tcW w:w="1559" w:type="dxa"/>
          </w:tcPr>
          <w:p w:rsidR="00B12D5B" w:rsidRPr="00D40191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C2037B" w:rsidRDefault="00C2037B" w:rsidP="00C20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B12D5B" w:rsidRPr="00C2037B">
              <w:rPr>
                <w:rFonts w:ascii="Times New Roman" w:hAnsi="Times New Roman"/>
                <w:sz w:val="20"/>
                <w:szCs w:val="20"/>
              </w:rPr>
              <w:t>pkt</w:t>
            </w:r>
          </w:p>
          <w:p w:rsidR="00C2037B" w:rsidRPr="00C2037B" w:rsidRDefault="00C2037B" w:rsidP="002B3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7B">
              <w:rPr>
                <w:rFonts w:ascii="Times New Roman" w:hAnsi="Times New Roman"/>
                <w:sz w:val="20"/>
                <w:szCs w:val="20"/>
              </w:rPr>
              <w:t>nie przyznano punktów</w:t>
            </w:r>
          </w:p>
        </w:tc>
        <w:tc>
          <w:tcPr>
            <w:tcW w:w="1701" w:type="dxa"/>
          </w:tcPr>
          <w:p w:rsidR="00B12D5B" w:rsidRPr="00D40191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  <w:p w:rsidR="00C2037B" w:rsidRPr="00D40191" w:rsidRDefault="00C2037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7B">
              <w:rPr>
                <w:rFonts w:ascii="Times New Roman" w:hAnsi="Times New Roman"/>
                <w:sz w:val="20"/>
                <w:szCs w:val="20"/>
              </w:rPr>
              <w:t>nie przyznano punktów</w:t>
            </w:r>
          </w:p>
        </w:tc>
        <w:tc>
          <w:tcPr>
            <w:tcW w:w="2268" w:type="dxa"/>
          </w:tcPr>
          <w:p w:rsidR="00B12D5B" w:rsidRDefault="00B12D5B" w:rsidP="005C147B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5C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  <w:p w:rsidR="00C2037B" w:rsidRPr="00D40191" w:rsidRDefault="00C2037B" w:rsidP="005C1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7B">
              <w:rPr>
                <w:rFonts w:ascii="Times New Roman" w:hAnsi="Times New Roman"/>
                <w:sz w:val="20"/>
                <w:szCs w:val="20"/>
              </w:rPr>
              <w:t>nie przyznano punktów</w:t>
            </w:r>
          </w:p>
        </w:tc>
        <w:tc>
          <w:tcPr>
            <w:tcW w:w="2268" w:type="dxa"/>
          </w:tcPr>
          <w:p w:rsidR="00B12D5B" w:rsidRPr="00D40191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 pkt</w:t>
            </w:r>
          </w:p>
          <w:p w:rsidR="00C2037B" w:rsidRPr="00D40191" w:rsidRDefault="00C2037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7B">
              <w:rPr>
                <w:rFonts w:ascii="Times New Roman" w:hAnsi="Times New Roman"/>
                <w:sz w:val="20"/>
                <w:szCs w:val="20"/>
              </w:rPr>
              <w:t>nie przyznano punktów</w:t>
            </w:r>
          </w:p>
        </w:tc>
        <w:tc>
          <w:tcPr>
            <w:tcW w:w="1276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Pr="00D40191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</w:tr>
      <w:tr w:rsidR="00B12D5B" w:rsidRPr="00011A1A" w:rsidTr="004B22C3">
        <w:tc>
          <w:tcPr>
            <w:tcW w:w="640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Oferta Nr 3 </w:t>
            </w:r>
          </w:p>
        </w:tc>
        <w:tc>
          <w:tcPr>
            <w:tcW w:w="3118" w:type="dxa"/>
          </w:tcPr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Przedsiebiorstwo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Usługowo-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Handlowe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„KOP-TRANS” Jerzy Pijanowski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Skarzysko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-Kamienna</w:t>
            </w:r>
          </w:p>
          <w:p w:rsidR="00B12D5B" w:rsidRDefault="00B12D5B" w:rsidP="00143BA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Pr="00D40191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54,71 pkt</w:t>
            </w:r>
          </w:p>
        </w:tc>
        <w:tc>
          <w:tcPr>
            <w:tcW w:w="1701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Pr="00D40191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 pkt</w:t>
            </w:r>
          </w:p>
        </w:tc>
        <w:tc>
          <w:tcPr>
            <w:tcW w:w="2268" w:type="dxa"/>
          </w:tcPr>
          <w:p w:rsidR="00B12D5B" w:rsidRDefault="00B12D5B" w:rsidP="005C147B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645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 pkt</w:t>
            </w:r>
          </w:p>
        </w:tc>
        <w:tc>
          <w:tcPr>
            <w:tcW w:w="2268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Pr="00D40191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 pkt</w:t>
            </w:r>
          </w:p>
        </w:tc>
        <w:tc>
          <w:tcPr>
            <w:tcW w:w="1276" w:type="dxa"/>
          </w:tcPr>
          <w:p w:rsidR="00B12D5B" w:rsidRDefault="00B12D5B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BEF" w:rsidRDefault="00645BEF" w:rsidP="005C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94,71 pkt</w:t>
            </w:r>
          </w:p>
        </w:tc>
      </w:tr>
    </w:tbl>
    <w:p w:rsidR="006554C9" w:rsidRDefault="006554C9" w:rsidP="006554C9">
      <w:pPr>
        <w:jc w:val="right"/>
        <w:rPr>
          <w:rFonts w:cs="Times New Roman"/>
          <w:b/>
        </w:rPr>
      </w:pPr>
    </w:p>
    <w:p w:rsidR="00FE4FDF" w:rsidRDefault="00FE4FDF" w:rsidP="00FE4FD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upoważnienia Prezydenta Miasta</w:t>
      </w:r>
    </w:p>
    <w:p w:rsidR="00FE4FDF" w:rsidRDefault="00FE4FDF" w:rsidP="00FE4FD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Prezydenta Miasta </w:t>
      </w:r>
    </w:p>
    <w:p w:rsidR="00FE4FDF" w:rsidRDefault="00FE4FDF" w:rsidP="00FE4FD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Andrzej Brzeziński</w:t>
      </w:r>
    </w:p>
    <w:p w:rsidR="00FE4FDF" w:rsidRDefault="00FE4FDF" w:rsidP="00FE4FDF">
      <w:pPr>
        <w:spacing w:line="240" w:lineRule="auto"/>
        <w:jc w:val="right"/>
        <w:rPr>
          <w:rFonts w:ascii="Times New Roman" w:hAnsi="Times New Roman" w:cs="Times New Roman"/>
        </w:rPr>
      </w:pPr>
    </w:p>
    <w:p w:rsidR="00A54E48" w:rsidRPr="00FA3AAE" w:rsidRDefault="00A54E48" w:rsidP="00FA3AA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54E48" w:rsidRPr="00FA3AAE" w:rsidSect="00C5467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19" w:rsidRDefault="00DC1119" w:rsidP="00A11530">
      <w:pPr>
        <w:spacing w:after="0" w:line="240" w:lineRule="auto"/>
      </w:pPr>
      <w:r>
        <w:separator/>
      </w:r>
    </w:p>
  </w:endnote>
  <w:endnote w:type="continuationSeparator" w:id="0">
    <w:p w:rsidR="00DC1119" w:rsidRDefault="00DC111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19" w:rsidRDefault="00DC1119" w:rsidP="00A11530">
      <w:pPr>
        <w:spacing w:after="0" w:line="240" w:lineRule="auto"/>
      </w:pPr>
      <w:r>
        <w:separator/>
      </w:r>
    </w:p>
  </w:footnote>
  <w:footnote w:type="continuationSeparator" w:id="0">
    <w:p w:rsidR="00DC1119" w:rsidRDefault="00DC1119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2397"/>
    <w:multiLevelType w:val="multilevel"/>
    <w:tmpl w:val="0F30F6C8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43CEA"/>
    <w:multiLevelType w:val="multilevel"/>
    <w:tmpl w:val="487AD164"/>
    <w:lvl w:ilvl="0">
      <w:start w:val="2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1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C0B19"/>
    <w:rsid w:val="000C342D"/>
    <w:rsid w:val="000C50D8"/>
    <w:rsid w:val="000D4869"/>
    <w:rsid w:val="001040B7"/>
    <w:rsid w:val="0016677B"/>
    <w:rsid w:val="00184FE9"/>
    <w:rsid w:val="00194CBE"/>
    <w:rsid w:val="00196CDB"/>
    <w:rsid w:val="001B48E1"/>
    <w:rsid w:val="001F336B"/>
    <w:rsid w:val="00202441"/>
    <w:rsid w:val="00217B27"/>
    <w:rsid w:val="002A3BDF"/>
    <w:rsid w:val="002A6EC5"/>
    <w:rsid w:val="002B3204"/>
    <w:rsid w:val="003016E6"/>
    <w:rsid w:val="003230EC"/>
    <w:rsid w:val="00323912"/>
    <w:rsid w:val="00331EDD"/>
    <w:rsid w:val="003478CD"/>
    <w:rsid w:val="00356FA8"/>
    <w:rsid w:val="003823E7"/>
    <w:rsid w:val="003A33E8"/>
    <w:rsid w:val="003B5227"/>
    <w:rsid w:val="003D2CD7"/>
    <w:rsid w:val="003F4AC8"/>
    <w:rsid w:val="003F4C7E"/>
    <w:rsid w:val="003F7312"/>
    <w:rsid w:val="00401321"/>
    <w:rsid w:val="0043628F"/>
    <w:rsid w:val="004432F9"/>
    <w:rsid w:val="004507F7"/>
    <w:rsid w:val="004607A7"/>
    <w:rsid w:val="004914EB"/>
    <w:rsid w:val="004B22C3"/>
    <w:rsid w:val="004D4322"/>
    <w:rsid w:val="004E6851"/>
    <w:rsid w:val="00505A6C"/>
    <w:rsid w:val="0051552B"/>
    <w:rsid w:val="005370CB"/>
    <w:rsid w:val="005B6F8D"/>
    <w:rsid w:val="005C6B0A"/>
    <w:rsid w:val="005D771E"/>
    <w:rsid w:val="005E18E6"/>
    <w:rsid w:val="005F34E3"/>
    <w:rsid w:val="005F64CB"/>
    <w:rsid w:val="00624435"/>
    <w:rsid w:val="00645BEF"/>
    <w:rsid w:val="006554C9"/>
    <w:rsid w:val="00663975"/>
    <w:rsid w:val="00690E23"/>
    <w:rsid w:val="006D016A"/>
    <w:rsid w:val="006D6071"/>
    <w:rsid w:val="006E7CAC"/>
    <w:rsid w:val="00724AA0"/>
    <w:rsid w:val="00780895"/>
    <w:rsid w:val="007846D0"/>
    <w:rsid w:val="007B0997"/>
    <w:rsid w:val="007B489B"/>
    <w:rsid w:val="00803D55"/>
    <w:rsid w:val="00806302"/>
    <w:rsid w:val="008122B1"/>
    <w:rsid w:val="00815FEC"/>
    <w:rsid w:val="00817B3F"/>
    <w:rsid w:val="00826C63"/>
    <w:rsid w:val="008361E3"/>
    <w:rsid w:val="00852F45"/>
    <w:rsid w:val="00881823"/>
    <w:rsid w:val="00891E36"/>
    <w:rsid w:val="008B379D"/>
    <w:rsid w:val="008F482C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13BE4"/>
    <w:rsid w:val="00A26F81"/>
    <w:rsid w:val="00A3144B"/>
    <w:rsid w:val="00A527A1"/>
    <w:rsid w:val="00A54E48"/>
    <w:rsid w:val="00A92586"/>
    <w:rsid w:val="00AC02D8"/>
    <w:rsid w:val="00B12D2D"/>
    <w:rsid w:val="00B12D5B"/>
    <w:rsid w:val="00B45660"/>
    <w:rsid w:val="00BB7A9D"/>
    <w:rsid w:val="00C2037B"/>
    <w:rsid w:val="00C27238"/>
    <w:rsid w:val="00C36AF0"/>
    <w:rsid w:val="00C54675"/>
    <w:rsid w:val="00C93C2E"/>
    <w:rsid w:val="00D27AB8"/>
    <w:rsid w:val="00D376C2"/>
    <w:rsid w:val="00D71E6D"/>
    <w:rsid w:val="00DA1DE1"/>
    <w:rsid w:val="00DB2F60"/>
    <w:rsid w:val="00DC1119"/>
    <w:rsid w:val="00DC7E9E"/>
    <w:rsid w:val="00DD1BE0"/>
    <w:rsid w:val="00DD6CFD"/>
    <w:rsid w:val="00E35DF2"/>
    <w:rsid w:val="00E44E66"/>
    <w:rsid w:val="00E86251"/>
    <w:rsid w:val="00E954A7"/>
    <w:rsid w:val="00F03A38"/>
    <w:rsid w:val="00F2581E"/>
    <w:rsid w:val="00F269D3"/>
    <w:rsid w:val="00F41C1D"/>
    <w:rsid w:val="00F6147D"/>
    <w:rsid w:val="00FA3AAE"/>
    <w:rsid w:val="00FE4FDF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72</cp:revision>
  <cp:lastPrinted>2017-08-02T06:49:00Z</cp:lastPrinted>
  <dcterms:created xsi:type="dcterms:W3CDTF">2016-11-24T06:58:00Z</dcterms:created>
  <dcterms:modified xsi:type="dcterms:W3CDTF">2017-08-02T08:19:00Z</dcterms:modified>
</cp:coreProperties>
</file>